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C42F9" w14:textId="77777777" w:rsidR="00BA489B" w:rsidRPr="004B3962" w:rsidRDefault="00BA489B" w:rsidP="00BA489B">
      <w:pPr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МОСКОВСКАЯ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ОЛИМПИАДА ШКОЛЬНИКОВ</w:t>
      </w:r>
    </w:p>
    <w:p w14:paraId="2BD22FB0" w14:textId="4D96EFE8" w:rsidR="00BA489B" w:rsidRPr="004B3962" w:rsidRDefault="00BA489B" w:rsidP="00BA489B">
      <w:pPr>
        <w:jc w:val="center"/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ИСТОРИЯ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t>. 2024–2025 уч. г.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br/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ДИСТАНЦИОННЫЙ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ЭТАП.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r w:rsidRPr="004B396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КЛАСС</w:t>
      </w:r>
      <w:r w:rsidRPr="004B3962">
        <w:t xml:space="preserve"> </w:t>
      </w:r>
    </w:p>
    <w:p w14:paraId="397C35A0" w14:textId="77777777" w:rsidR="00BA489B" w:rsidRPr="004B3962" w:rsidRDefault="00BA489B" w:rsidP="00BA489B">
      <w:pPr>
        <w:pStyle w:val="afa"/>
        <w:rPr>
          <w:color w:val="auto"/>
          <w:sz w:val="24"/>
          <w:szCs w:val="24"/>
        </w:rPr>
      </w:pPr>
      <w:r w:rsidRPr="004B3962">
        <w:rPr>
          <w:color w:val="auto"/>
        </w:rPr>
        <w:t>ОТВЕТЫ И КРИТЕРИИ ОЦЕНИВАНИЯ</w:t>
      </w:r>
    </w:p>
    <w:p w14:paraId="2336339A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1665037" w14:textId="286DCA00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1. Выберите все верные утверждения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2053CD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C3BC90C" w14:textId="16EB35B3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Первыми орудиями для охоты, созданными древними людьми, были бронзовые копья и гарпуны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9CA8A6" w14:textId="222E0B5A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Восстание Спартака произ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>ошло позже, чем был основан Рим.</w:t>
      </w:r>
    </w:p>
    <w:p w14:paraId="20FED999" w14:textId="5B763337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В обязанности древнеегипетских писцов входил сбор налогов с населения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EE8EA2" w14:textId="77777777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Верхнего и Нижнего Египта произошло в правление Рамсеса II.</w:t>
      </w:r>
    </w:p>
    <w:p w14:paraId="39E2C4B4" w14:textId="6097B5AC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Держава Кира Великого находилась между реками Хуанхэ и Янцзы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BA0FDCA" w14:textId="37216884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Древнейшим народом, создавшим государство в </w:t>
      </w:r>
      <w:proofErr w:type="spell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Двуречье</w:t>
      </w:r>
      <w:proofErr w:type="spell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, были шумеры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350466" w14:textId="55E40DB0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Великая Китайская стена была воздвигну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та для защиты от набегов гуннов.</w:t>
      </w:r>
    </w:p>
    <w:p w14:paraId="5EF6AAF9" w14:textId="28EDEBE3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Брахманы – </w:t>
      </w:r>
      <w:proofErr w:type="gram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низшая</w:t>
      </w:r>
      <w:proofErr w:type="gram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варна</w:t>
      </w:r>
      <w:proofErr w:type="spell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Древней Индии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809FE48" w14:textId="4A7F19DD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Победа над </w:t>
      </w:r>
      <w:proofErr w:type="spell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горгоной</w:t>
      </w:r>
      <w:proofErr w:type="spell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Медузой – один из легендарных подвигов Геракла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26CD23E" w14:textId="77777777" w:rsidR="00A84C6D" w:rsidRPr="0042031F" w:rsidRDefault="006A49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историки считают, что гибель Критского царства произошла в результате землетрясения и извержения вулкана.</w:t>
      </w:r>
    </w:p>
    <w:p w14:paraId="53CA764E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92969D3" w14:textId="076B5E14" w:rsidR="00A84C6D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2,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3,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6,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7,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10.</w:t>
      </w:r>
    </w:p>
    <w:p w14:paraId="757BACF4" w14:textId="565D74A1" w:rsidR="00D34149" w:rsidRPr="00A31E29" w:rsidRDefault="00D34149" w:rsidP="00D34149">
      <w:pPr>
        <w:pStyle w:val="af8"/>
      </w:pPr>
      <w:r w:rsidRPr="00A31E29">
        <w:t xml:space="preserve">За каждый верный выбор – </w:t>
      </w:r>
      <w:r>
        <w:t>1</w:t>
      </w:r>
      <w:r w:rsidRPr="00A31E29">
        <w:t xml:space="preserve"> балл</w:t>
      </w:r>
      <w:r>
        <w:t xml:space="preserve">, </w:t>
      </w:r>
      <w:r w:rsidRPr="00A31E29">
        <w:t xml:space="preserve">штраф за каждый неверный выбор – </w:t>
      </w:r>
      <w:r>
        <w:t>1</w:t>
      </w:r>
      <w:r w:rsidRPr="00A31E29">
        <w:t xml:space="preserve"> балл. При выборе больше 7 суждений – </w:t>
      </w:r>
      <w:r>
        <w:t>0 баллов. Максимум за задание –</w:t>
      </w:r>
      <w:r w:rsidR="00670D1B">
        <w:t xml:space="preserve"> </w:t>
      </w:r>
      <w:r>
        <w:t>5</w:t>
      </w:r>
      <w:r w:rsidRPr="00A31E29">
        <w:t> балл</w:t>
      </w:r>
      <w:r>
        <w:t>ов</w:t>
      </w:r>
      <w:r w:rsidRPr="00A31E29">
        <w:t>.</w:t>
      </w:r>
    </w:p>
    <w:p w14:paraId="0910082F" w14:textId="77777777" w:rsidR="00D34149" w:rsidRPr="0042031F" w:rsidRDefault="00D3414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4CD952C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E0AACD" w14:textId="4B67F92B" w:rsidR="00A84C6D" w:rsidRPr="0042031F" w:rsidRDefault="006A49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2. Многие известные устойчивые выражения связаны с сюжетами древнегреческих легенд и мифов. Сопоставьте мифологические сюжеты со связанными с ними </w:t>
      </w:r>
      <w:r w:rsidR="00D34149">
        <w:rPr>
          <w:rFonts w:ascii="Times New Roman" w:eastAsia="Times New Roman" w:hAnsi="Times New Roman" w:cs="Times New Roman"/>
          <w:sz w:val="28"/>
          <w:szCs w:val="28"/>
        </w:rPr>
        <w:t xml:space="preserve">выражениями. Обратите внимание на то,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что среди устойчивых выражений есть 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>лишние</w:t>
      </w:r>
      <w:proofErr w:type="gramEnd"/>
      <w:r w:rsidRPr="004203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0550F0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FEF88E" w14:textId="5C3A486C" w:rsidR="00A84C6D" w:rsidRPr="006A49B5" w:rsidRDefault="006A49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Мать одного из героев, боясь за судьбу своего сына, окунула его в реку </w:t>
      </w:r>
      <w:r w:rsidRPr="006A49B5">
        <w:rPr>
          <w:rFonts w:ascii="Times New Roman" w:eastAsia="Times New Roman" w:hAnsi="Times New Roman" w:cs="Times New Roman"/>
          <w:sz w:val="28"/>
          <w:szCs w:val="28"/>
        </w:rPr>
        <w:t>Стикс, что должно было даровать ему силу и бессмертие. Однако не всё тело оказалось омыто водами реки, и у мальчика осталось уязвимое место.</w:t>
      </w:r>
    </w:p>
    <w:p w14:paraId="059232AF" w14:textId="77777777" w:rsidR="00A84C6D" w:rsidRPr="006A49B5" w:rsidRDefault="00A84C6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AF27E8" w14:textId="705A6F5A" w:rsidR="00A84C6D" w:rsidRPr="0042031F" w:rsidRDefault="006A49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9B5">
        <w:rPr>
          <w:rFonts w:ascii="Times New Roman" w:eastAsia="Times New Roman" w:hAnsi="Times New Roman" w:cs="Times New Roman"/>
          <w:sz w:val="28"/>
          <w:szCs w:val="28"/>
        </w:rPr>
        <w:t xml:space="preserve">Когда Одиссей возвращался домой через </w:t>
      </w:r>
      <w:proofErr w:type="spellStart"/>
      <w:r w:rsidRPr="006A49B5">
        <w:rPr>
          <w:rFonts w:ascii="Times New Roman" w:eastAsia="Times New Roman" w:hAnsi="Times New Roman" w:cs="Times New Roman"/>
          <w:sz w:val="28"/>
          <w:szCs w:val="28"/>
        </w:rPr>
        <w:t>Мессинский</w:t>
      </w:r>
      <w:proofErr w:type="spellEnd"/>
      <w:r w:rsidRPr="006A49B5">
        <w:rPr>
          <w:rFonts w:ascii="Times New Roman" w:eastAsia="Times New Roman" w:hAnsi="Times New Roman" w:cs="Times New Roman"/>
          <w:sz w:val="28"/>
          <w:szCs w:val="28"/>
        </w:rPr>
        <w:t xml:space="preserve"> пролив, перед ним встал сложный выбор. Пролив был местом известной опасности. На одном берегу жило ужасное шестиглавое чудовище, которое могло с лёгкостью убить его и его товарищей, у другого берега находился </w:t>
      </w:r>
      <w:r w:rsidRPr="006A49B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водоворот,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который мог разом поглотить весь корабль. Перед Одиссеем стояла задача избежать обеих опасностей.</w:t>
      </w:r>
    </w:p>
    <w:p w14:paraId="5E9AE24B" w14:textId="77777777" w:rsidR="00A84C6D" w:rsidRPr="0042031F" w:rsidRDefault="00A84C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E8507A" w14:textId="189BC525" w:rsidR="00A84C6D" w:rsidRPr="0042031F" w:rsidRDefault="006A49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Александр Македонский захватил столицу Фригии, жрецы показали ему сложную задачу, оставленную древним цар</w:t>
      </w:r>
      <w:r w:rsidR="00DD5A0A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м. Македонский царь разрубил «задачу» мечом, тем самым разрешив её простым способом.</w:t>
      </w:r>
    </w:p>
    <w:p w14:paraId="4964547A" w14:textId="77777777" w:rsidR="00A84C6D" w:rsidRPr="0042031F" w:rsidRDefault="00A84C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09A569" w14:textId="64796618" w:rsidR="00A84C6D" w:rsidRPr="0042031F" w:rsidRDefault="006A49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Зевс, разгневанный на Прометея за похищение огня для людей, послал на землю сосуд с несчастьями, болезнями и напастями. Из любопытства сосуд</w:t>
      </w:r>
      <w:r w:rsidR="00DD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открыли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, и горести и печали попали в мир.</w:t>
      </w:r>
    </w:p>
    <w:p w14:paraId="721B85DB" w14:textId="77777777" w:rsidR="00A84C6D" w:rsidRPr="0042031F" w:rsidRDefault="00A84C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EB2529" w14:textId="77777777" w:rsidR="00A84C6D" w:rsidRPr="0042031F" w:rsidRDefault="006A49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Богиня Эрида подбросила на свадьбу </w:t>
      </w:r>
      <w:proofErr w:type="spell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Пелея</w:t>
      </w:r>
      <w:proofErr w:type="spell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Фетиды «подарок» для прекраснейшей из богинь. Юноша Парис подарил его богине Афродите, что обидело Геру и Афину. Это привело к началу Троянской войны.</w:t>
      </w:r>
    </w:p>
    <w:p w14:paraId="6BFD6072" w14:textId="77777777" w:rsidR="00A84C6D" w:rsidRPr="0042031F" w:rsidRDefault="00A84C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9B8F07" w14:textId="77777777" w:rsidR="00A84C6D" w:rsidRPr="0042031F" w:rsidRDefault="006A49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Устойчивые выражения:</w:t>
      </w:r>
    </w:p>
    <w:p w14:paraId="6DCAE25F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B5B46C2" w14:textId="1D3FC781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r w:rsidR="00DD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хиллесова пята</w:t>
      </w:r>
    </w:p>
    <w:p w14:paraId="17B637B4" w14:textId="71D7E86B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Б. </w:t>
      </w:r>
      <w:r w:rsidR="002A4F49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амоклов меч</w:t>
      </w:r>
    </w:p>
    <w:p w14:paraId="4483A2D9" w14:textId="26256A9A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 w:rsidR="002A4F4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изифов труд</w:t>
      </w:r>
    </w:p>
    <w:p w14:paraId="090B29FD" w14:textId="691A006D" w:rsidR="00A84C6D" w:rsidRPr="0042031F" w:rsidRDefault="00DD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я</w:t>
      </w:r>
      <w:r w:rsidR="006A49B5" w:rsidRPr="0042031F">
        <w:rPr>
          <w:rFonts w:ascii="Times New Roman" w:eastAsia="Times New Roman" w:hAnsi="Times New Roman" w:cs="Times New Roman"/>
          <w:sz w:val="28"/>
          <w:szCs w:val="28"/>
        </w:rPr>
        <w:t>щик Пандоры</w:t>
      </w:r>
    </w:p>
    <w:p w14:paraId="0C568982" w14:textId="32DC46B3" w:rsidR="00A84C6D" w:rsidRPr="0042031F" w:rsidRDefault="002A4F4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Д. п</w:t>
      </w:r>
      <w:r w:rsidR="006A49B5" w:rsidRPr="0042031F">
        <w:rPr>
          <w:rFonts w:ascii="Times New Roman" w:eastAsia="Times New Roman" w:hAnsi="Times New Roman" w:cs="Times New Roman"/>
          <w:sz w:val="28"/>
          <w:szCs w:val="28"/>
        </w:rPr>
        <w:t>рометеев огонь</w:t>
      </w:r>
    </w:p>
    <w:p w14:paraId="6EE5F559" w14:textId="52219560" w:rsidR="00A84C6D" w:rsidRPr="0042031F" w:rsidRDefault="002A4F4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Е. г</w:t>
      </w:r>
      <w:r w:rsidR="006A49B5" w:rsidRPr="0042031F">
        <w:rPr>
          <w:rFonts w:ascii="Times New Roman" w:eastAsia="Times New Roman" w:hAnsi="Times New Roman" w:cs="Times New Roman"/>
          <w:sz w:val="28"/>
          <w:szCs w:val="28"/>
        </w:rPr>
        <w:t>ордиев узел</w:t>
      </w:r>
    </w:p>
    <w:p w14:paraId="07024F39" w14:textId="32F6929E" w:rsidR="00A84C6D" w:rsidRPr="0042031F" w:rsidRDefault="002A4F4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Ж. с</w:t>
      </w:r>
      <w:r w:rsidR="006A49B5" w:rsidRPr="0042031F">
        <w:rPr>
          <w:rFonts w:ascii="Times New Roman" w:eastAsia="Times New Roman" w:hAnsi="Times New Roman" w:cs="Times New Roman"/>
          <w:sz w:val="28"/>
          <w:szCs w:val="28"/>
        </w:rPr>
        <w:t>оломоново решение</w:t>
      </w:r>
    </w:p>
    <w:p w14:paraId="7EA5E2CB" w14:textId="333EBCF1" w:rsidR="00A84C6D" w:rsidRPr="0042031F" w:rsidRDefault="00DD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З. я</w:t>
      </w:r>
      <w:r w:rsidR="006A49B5" w:rsidRPr="0042031F">
        <w:rPr>
          <w:rFonts w:ascii="Times New Roman" w:eastAsia="Times New Roman" w:hAnsi="Times New Roman" w:cs="Times New Roman"/>
          <w:sz w:val="28"/>
          <w:szCs w:val="28"/>
        </w:rPr>
        <w:t>блоко раздора</w:t>
      </w:r>
    </w:p>
    <w:p w14:paraId="3CFA8294" w14:textId="11C29A53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r w:rsidR="00DD5A0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ройти между Сциллой и Харибдой </w:t>
      </w:r>
    </w:p>
    <w:p w14:paraId="717032C4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8588295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0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A84C6D" w:rsidRPr="0042031F" w14:paraId="68B1CCEA" w14:textId="77777777">
        <w:tc>
          <w:tcPr>
            <w:tcW w:w="1869" w:type="dxa"/>
          </w:tcPr>
          <w:p w14:paraId="76969838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14:paraId="0A5A938F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14:paraId="4FDB8820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14:paraId="34020FCA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14:paraId="4E247BE5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84C6D" w:rsidRPr="0042031F" w14:paraId="695077FF" w14:textId="77777777">
        <w:tc>
          <w:tcPr>
            <w:tcW w:w="1869" w:type="dxa"/>
          </w:tcPr>
          <w:p w14:paraId="080F2D37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69" w:type="dxa"/>
          </w:tcPr>
          <w:p w14:paraId="4946424A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869" w:type="dxa"/>
          </w:tcPr>
          <w:p w14:paraId="2769EA46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869" w:type="dxa"/>
          </w:tcPr>
          <w:p w14:paraId="254D4DA8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69" w:type="dxa"/>
          </w:tcPr>
          <w:p w14:paraId="21A8F1C9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</w:tbl>
    <w:p w14:paraId="4F185285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039EDA5" w14:textId="0CEF8AAC" w:rsidR="00D34149" w:rsidRPr="00A31E29" w:rsidRDefault="00D34149" w:rsidP="00D34149">
      <w:pPr>
        <w:pStyle w:val="af8"/>
      </w:pPr>
      <w:r w:rsidRPr="00A31E29">
        <w:t xml:space="preserve">За каждое верное соотнесение – 1 балл. Максимум за задание – </w:t>
      </w:r>
      <w:r>
        <w:t>5</w:t>
      </w:r>
      <w:r w:rsidRPr="00A31E29">
        <w:t xml:space="preserve"> баллов.</w:t>
      </w:r>
    </w:p>
    <w:p w14:paraId="6ECED70C" w14:textId="77777777" w:rsidR="00D34149" w:rsidRDefault="00D3414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3228CD5" w14:textId="2BC07808" w:rsidR="00A84C6D" w:rsidRPr="006A49B5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3. Укажите документ, о </w:t>
      </w:r>
      <w:r w:rsidRPr="006A49B5">
        <w:rPr>
          <w:rFonts w:ascii="Times New Roman" w:eastAsia="Times New Roman" w:hAnsi="Times New Roman" w:cs="Times New Roman"/>
          <w:sz w:val="28"/>
          <w:szCs w:val="28"/>
        </w:rPr>
        <w:t>котором идёт речь в тексте.</w:t>
      </w:r>
    </w:p>
    <w:p w14:paraId="0F81C363" w14:textId="77777777" w:rsidR="00A84C6D" w:rsidRPr="006A49B5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31781F" w14:textId="77777777" w:rsidR="00A84C6D" w:rsidRPr="0042031F" w:rsidRDefault="006A49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9B5">
        <w:rPr>
          <w:rFonts w:ascii="Times New Roman" w:eastAsia="Times New Roman" w:hAnsi="Times New Roman" w:cs="Times New Roman"/>
          <w:sz w:val="28"/>
          <w:szCs w:val="28"/>
        </w:rPr>
        <w:t xml:space="preserve">В 1901–1902 гг. французская археологическая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экспедиция в ходе раскопок одного из крупнейших городов Месопотамии Сузы обнаружила огромный, покрытый клинописью столб из чёрного камня. В тексте от имени древнего царя говорилось, что он был призван на трон богами, «чтобы сильный не притеснял слабого, чтобы оказать справедливость сироте и вдове... и притеснённому оказать справедливость», «для благоденствия людей». Наверху был изображён сам царь, стоящий перед богом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Шамашем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D9F7DC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06680C" w14:textId="77777777" w:rsidR="00A84C6D" w:rsidRPr="0042031F" w:rsidRDefault="006A4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Десять заповедей</w:t>
      </w:r>
    </w:p>
    <w:p w14:paraId="45D27441" w14:textId="77777777" w:rsidR="00A84C6D" w:rsidRPr="0042031F" w:rsidRDefault="006A4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Законы Хаммурапи </w:t>
      </w:r>
    </w:p>
    <w:p w14:paraId="35C2B7C8" w14:textId="77777777" w:rsidR="00A84C6D" w:rsidRPr="0042031F" w:rsidRDefault="006A4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Законы Солона</w:t>
      </w:r>
    </w:p>
    <w:p w14:paraId="0A114927" w14:textId="77777777" w:rsidR="00A84C6D" w:rsidRPr="0042031F" w:rsidRDefault="006A4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 мёртвых</w:t>
      </w:r>
    </w:p>
    <w:p w14:paraId="54301A4F" w14:textId="77777777" w:rsidR="00A84C6D" w:rsidRPr="0042031F" w:rsidRDefault="006A4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Законы двенадцати таблиц</w:t>
      </w:r>
    </w:p>
    <w:p w14:paraId="546E2AEE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171CB53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2.</w:t>
      </w:r>
    </w:p>
    <w:p w14:paraId="63CFE04E" w14:textId="4A2221E1" w:rsidR="00A84C6D" w:rsidRDefault="00244D1A">
      <w:pPr>
        <w:rPr>
          <w:rFonts w:ascii="Times New Roman" w:eastAsia="Arial" w:hAnsi="Times New Roman" w:cs="Times New Roman"/>
          <w:b/>
          <w:i/>
          <w:color w:val="000000"/>
          <w:sz w:val="28"/>
          <w:szCs w:val="28"/>
        </w:rPr>
      </w:pPr>
      <w:r w:rsidRPr="00244D1A">
        <w:rPr>
          <w:rFonts w:ascii="Times New Roman" w:eastAsia="Arial" w:hAnsi="Times New Roman" w:cs="Times New Roman"/>
          <w:b/>
          <w:i/>
          <w:color w:val="000000"/>
          <w:sz w:val="28"/>
          <w:szCs w:val="28"/>
        </w:rPr>
        <w:t>За верный ответ – 2 балла.</w:t>
      </w:r>
    </w:p>
    <w:p w14:paraId="1A7A93D3" w14:textId="77777777" w:rsidR="00244D1A" w:rsidRPr="0042031F" w:rsidRDefault="00244D1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DCF245" w14:textId="51D2E0B2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</w:t>
      </w:r>
      <w:r w:rsidR="003552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4-6. Рассмотрите схему и выполните задания</w:t>
      </w:r>
      <w:r w:rsidR="0035525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47040E" w14:textId="37655EA5" w:rsidR="00A84C6D" w:rsidRPr="0042031F" w:rsidRDefault="00D8411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ECC252" wp14:editId="2A6C9E7F">
            <wp:extent cx="5940425" cy="8088630"/>
            <wp:effectExtent l="0" t="0" r="3175" b="1270"/>
            <wp:docPr id="1429857667" name="Рисунок 1" descr="Изображение выглядит как карт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57667" name="Рисунок 1" descr="Изображение выглядит как карта, текст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4F66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CB9CC62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4. Выберите верные суждения.</w:t>
      </w:r>
    </w:p>
    <w:p w14:paraId="4EE27449" w14:textId="5DD1426B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схеме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представлено изображение одного из ле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гендарных</w:t>
      </w:r>
      <w:proofErr w:type="gram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еми чудес света</w:t>
      </w:r>
      <w:r w:rsidR="00D34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94068F" w14:textId="2202DD97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территорий, обозначенных на схеме, входила в империю Александра Македонского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CC8753" w14:textId="442A3BFE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Народам, живущим в странах, обозначенных на схеме, не был</w:t>
      </w:r>
      <w:r w:rsidR="00355251">
        <w:rPr>
          <w:rFonts w:ascii="Times New Roman" w:eastAsia="Times New Roman" w:hAnsi="Times New Roman" w:cs="Times New Roman"/>
          <w:sz w:val="28"/>
          <w:szCs w:val="28"/>
        </w:rPr>
        <w:t>о известно парусное мореходство.</w:t>
      </w:r>
    </w:p>
    <w:p w14:paraId="267039CB" w14:textId="234C482E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обозначены территории, известные как плодородный полумесяц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65F4E4" w14:textId="60446FFC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схеме обозначен остров, </w:t>
      </w:r>
      <w:r w:rsidR="001C0A8C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, согласно легенде, был построен Лабиринт, в котором жило чудовище Минотавр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470A7FD" w14:textId="1E0A725B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обозначены названия «народов моря», переселившихся на полуостров Пелопоннес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E99AF6" w14:textId="20EAB000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обозначено место, в битве возле которого погиб спар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танский царь Леонид.</w:t>
      </w:r>
    </w:p>
    <w:p w14:paraId="3CEA8132" w14:textId="666EA92B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обозначены города, расположенные на территор</w:t>
      </w:r>
      <w:proofErr w:type="gramStart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ии Ио</w:t>
      </w:r>
      <w:proofErr w:type="gram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нической Греции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6B2CFD" w14:textId="3E5CC72A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 город, в котором располагался знаменитый царский дворец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9A6E0" w14:textId="36438C65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 город, основателями которого были Ромул и Рем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73A55B" w14:textId="1A1C7848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обозначено море, которое древние греки называли Понт</w:t>
      </w:r>
      <w:r w:rsidR="001C0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proofErr w:type="spellStart"/>
      <w:r w:rsidR="001C0A8C">
        <w:rPr>
          <w:rFonts w:ascii="Times New Roman" w:eastAsia="Times New Roman" w:hAnsi="Times New Roman" w:cs="Times New Roman"/>
          <w:color w:val="000000"/>
          <w:sz w:val="28"/>
          <w:szCs w:val="28"/>
        </w:rPr>
        <w:t>Эвксинским</w:t>
      </w:r>
      <w:proofErr w:type="spellEnd"/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Гостеприимн</w:t>
      </w:r>
      <w:r w:rsidR="001C0A8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море</w:t>
      </w:r>
      <w:r w:rsidR="001C0A8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3552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9B86ED" w14:textId="586DCB58" w:rsidR="00A84C6D" w:rsidRPr="0042031F" w:rsidRDefault="006A49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схеме обозна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чено место, рядом с которым на горе, согласно мифам, жили древнегреческие боги</w:t>
      </w:r>
      <w:r w:rsidR="0035525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93F71C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F7BABD0" w14:textId="3FDF01BC" w:rsidR="00A84C6D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1</w:t>
      </w:r>
      <w:r w:rsidRPr="001C0A8C">
        <w:rPr>
          <w:rFonts w:ascii="Times New Roman" w:eastAsia="Times New Roman" w:hAnsi="Times New Roman" w:cs="Times New Roman"/>
          <w:sz w:val="28"/>
          <w:szCs w:val="28"/>
        </w:rPr>
        <w:t>,</w:t>
      </w:r>
      <w:r w:rsidR="001C0A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A8C">
        <w:rPr>
          <w:rFonts w:ascii="Times New Roman" w:eastAsia="Times New Roman" w:hAnsi="Times New Roman" w:cs="Times New Roman"/>
          <w:sz w:val="28"/>
          <w:szCs w:val="28"/>
        </w:rPr>
        <w:t>2,</w:t>
      </w:r>
      <w:r w:rsidR="001C0A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A8C">
        <w:rPr>
          <w:rFonts w:ascii="Times New Roman" w:eastAsia="Times New Roman" w:hAnsi="Times New Roman" w:cs="Times New Roman"/>
          <w:sz w:val="28"/>
          <w:szCs w:val="28"/>
        </w:rPr>
        <w:t>5,</w:t>
      </w:r>
      <w:r w:rsidR="001C0A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A8C">
        <w:rPr>
          <w:rFonts w:ascii="Times New Roman" w:eastAsia="Times New Roman" w:hAnsi="Times New Roman" w:cs="Times New Roman"/>
          <w:sz w:val="28"/>
          <w:szCs w:val="28"/>
        </w:rPr>
        <w:t>7,</w:t>
      </w:r>
      <w:r w:rsidR="001C0A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A8C">
        <w:rPr>
          <w:rFonts w:ascii="Times New Roman" w:eastAsia="Times New Roman" w:hAnsi="Times New Roman" w:cs="Times New Roman"/>
          <w:sz w:val="28"/>
          <w:szCs w:val="28"/>
        </w:rPr>
        <w:t>8,</w:t>
      </w:r>
      <w:r w:rsidR="001C0A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A8C">
        <w:rPr>
          <w:rFonts w:ascii="Times New Roman" w:eastAsia="Times New Roman" w:hAnsi="Times New Roman" w:cs="Times New Roman"/>
          <w:sz w:val="28"/>
          <w:szCs w:val="28"/>
        </w:rPr>
        <w:t>9, 12.</w:t>
      </w:r>
    </w:p>
    <w:p w14:paraId="47B892CB" w14:textId="1F073E96" w:rsidR="001C0A8C" w:rsidRPr="00A31E29" w:rsidRDefault="00244D1A" w:rsidP="001C0A8C">
      <w:pPr>
        <w:pStyle w:val="af8"/>
      </w:pPr>
      <w:r w:rsidRPr="00244D1A">
        <w:t>За каждый верный выбор – 2 балла, штраф за каждый неверный выбор – 2 балла. При выборе больше 10 суждений – 0 баллов. Максимум за задание – 14 баллов.</w:t>
      </w:r>
    </w:p>
    <w:p w14:paraId="695262D6" w14:textId="77777777" w:rsidR="001C0A8C" w:rsidRPr="001C0A8C" w:rsidRDefault="001C0A8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67B1EB5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55DEEC" w14:textId="77777777" w:rsidR="00A84C6D" w:rsidRPr="0042031F" w:rsidRDefault="006A49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5. Выберите изображения, связанные с культурой региона, обозначенного на схеме.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411D" w:rsidRPr="0042031F" w14:paraId="6F361AFA" w14:textId="77777777" w:rsidTr="002D34CB">
        <w:tc>
          <w:tcPr>
            <w:tcW w:w="4672" w:type="dxa"/>
          </w:tcPr>
          <w:p w14:paraId="5BAC28E7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1)</w:t>
            </w:r>
          </w:p>
          <w:p w14:paraId="76AA0BD1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Containers/UBF8T346G9.ms/WebArchiveCopyPasteTempFiles/com.microsoft.Word/118537076_183187869851913_8688030146253100222_n.jpg"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A3D88D" wp14:editId="0AB77CCE">
                  <wp:extent cx="2027248" cy="1491344"/>
                  <wp:effectExtent l="0" t="0" r="5080" b="0"/>
                  <wp:docPr id="526350237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43" cy="150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74945253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79272EAA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Containers/UBF8T346G9.ms/WebArchiveCopyPasteTempFiles/com.microsoft.Word/scale_1200"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3BADAC" wp14:editId="58827A39">
                  <wp:extent cx="1982675" cy="1490980"/>
                  <wp:effectExtent l="0" t="0" r="0" b="0"/>
                  <wp:docPr id="528702382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25" cy="152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35EF1925" w14:textId="77777777" w:rsidR="00BA489B" w:rsidRDefault="00BA489B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411D" w:rsidRPr="0042031F" w14:paraId="0706FD85" w14:textId="77777777" w:rsidTr="002D34CB">
        <w:tc>
          <w:tcPr>
            <w:tcW w:w="4672" w:type="dxa"/>
          </w:tcPr>
          <w:p w14:paraId="09B5E654" w14:textId="327E64D5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2251E196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Containers/UBF8T346G9.ms/WebArchiveCopyPasteTempFiles/com.microsoft.Word/i?id=988aa9e48f5f53d7e668a88870132abd_l-4885489-images-thumbs&amp;n=13"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97B546" wp14:editId="77120CBA">
                  <wp:extent cx="2460264" cy="1411200"/>
                  <wp:effectExtent l="0" t="0" r="3810" b="0"/>
                  <wp:docPr id="1893960673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95" cy="143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3A47EC64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74449B4E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7F34A8" wp14:editId="6A32B3B1">
                  <wp:extent cx="1763713" cy="1410970"/>
                  <wp:effectExtent l="0" t="0" r="1905" b="0"/>
                  <wp:docPr id="1978010680" name="Рисунок 1" descr="Изображение выглядит как музей, искус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010680" name="Рисунок 1" descr="Изображение выглядит как музей, искусство&#10;&#10;Автоматически созданное описание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052" cy="144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1D" w:rsidRPr="0042031F" w14:paraId="1982D14B" w14:textId="77777777" w:rsidTr="002D34CB">
        <w:tc>
          <w:tcPr>
            <w:tcW w:w="4672" w:type="dxa"/>
          </w:tcPr>
          <w:p w14:paraId="3238864C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14:paraId="3D84E72E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Containers/UBF8T346G9.ms/WebArchiveCopyPasteTempFiles/com.microsoft.Word/discobolus-ancient-greek-sculpture-1.jpg"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745DBA" wp14:editId="443C5334">
                  <wp:extent cx="902741" cy="1422400"/>
                  <wp:effectExtent l="0" t="0" r="0" b="0"/>
                  <wp:docPr id="1737783112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90" cy="148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2EA593D2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  <w:p w14:paraId="2124BD67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Containers/UBF8T346G9.ms/WebArchiveCopyPasteTempFiles/com.microsoft.Word/scale_1200"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50D94A" wp14:editId="0DACDF33">
                  <wp:extent cx="2022990" cy="1422905"/>
                  <wp:effectExtent l="0" t="0" r="0" b="0"/>
                  <wp:docPr id="2106147109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28" cy="14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1CA843DC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1,4,5.</w:t>
      </w:r>
    </w:p>
    <w:p w14:paraId="57EBC7A3" w14:textId="77777777" w:rsidR="00F07624" w:rsidRDefault="00F07624" w:rsidP="00F07624">
      <w:pPr>
        <w:pStyle w:val="af8"/>
      </w:pPr>
      <w:r w:rsidRPr="00A31E29">
        <w:t>За каждый верный выбор – 1 балл, за каждый неверный выбор – штраф 1</w:t>
      </w:r>
      <w:r>
        <w:t> </w:t>
      </w:r>
      <w:r w:rsidRPr="00A31E29">
        <w:t>балл, но не менее 0 баллов за задание. Максимум за задание – 3 балла.</w:t>
      </w:r>
    </w:p>
    <w:p w14:paraId="7E3FFFB2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8415961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6. Выберите изображение из 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>предложенных</w:t>
      </w:r>
      <w:proofErr w:type="gram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в задании 5, иллюстрирующее событие, описанное во фрагменте произведения древнегреческого поэта.</w:t>
      </w:r>
    </w:p>
    <w:p w14:paraId="7E0ED8E4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AA3B05F" w14:textId="77777777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«Вечным богам: на последнее все согласились, понеже</w:t>
      </w:r>
    </w:p>
    <w:p w14:paraId="14B1E4A3" w14:textId="145047B3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Было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судьбои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>̆ решено, что пад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Илион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>, отворивши</w:t>
      </w:r>
    </w:p>
    <w:p w14:paraId="079CF691" w14:textId="77777777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Стены коню, где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ахейцы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избранные будут скрываться,</w:t>
      </w:r>
    </w:p>
    <w:p w14:paraId="2BABD8BE" w14:textId="003D9F80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49B5">
        <w:rPr>
          <w:rFonts w:ascii="Times New Roman" w:eastAsia="Times New Roman" w:hAnsi="Times New Roman" w:cs="Times New Roman"/>
          <w:sz w:val="28"/>
          <w:szCs w:val="28"/>
        </w:rPr>
        <w:t xml:space="preserve">Чёрную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участь и смерть приготовив троянам 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>враждебным</w:t>
      </w:r>
      <w:proofErr w:type="gramEnd"/>
      <w:r w:rsidRPr="004203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A6B01C" w14:textId="77777777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После воспел он, как мужи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ахейские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в град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ворвалися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>…»</w:t>
      </w:r>
    </w:p>
    <w:p w14:paraId="67BF2020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A405281" w14:textId="66DB56D2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1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CFA2665" w14:textId="34AC5956" w:rsidR="00F07624" w:rsidRPr="00A31E29" w:rsidRDefault="00244D1A" w:rsidP="00F07624">
      <w:pPr>
        <w:pStyle w:val="af8"/>
      </w:pPr>
      <w:r w:rsidRPr="00244D1A">
        <w:t>За верный ответ – 2 балла.</w:t>
      </w:r>
    </w:p>
    <w:p w14:paraId="00A9E167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038EB49" w14:textId="3639F1BB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7-8. Прочитайте фрагме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нт летописи и выполните задания.</w:t>
      </w:r>
    </w:p>
    <w:p w14:paraId="72A71234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E72538F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7. Выберите изображения, связанные с культурой страны, 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>события</w:t>
      </w:r>
      <w:proofErr w:type="gram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истории которой описаны в приведённом источнике. </w:t>
      </w:r>
    </w:p>
    <w:p w14:paraId="52FC5E01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6AF2A06" w14:textId="69E044A7" w:rsidR="00A84C6D" w:rsidRPr="0042031F" w:rsidRDefault="006A49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«Изгнали варяг за море, и не дали им дани, и начали сами собой владеть, и не было среди них правды, и встал род на род, и была у них усобица, и стали воевать друг с другом. И сказали себе: </w:t>
      </w:r>
      <w:r w:rsidR="00F07624" w:rsidRPr="00F0762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Поищем себе князя, который бы владел нами и судил по праву</w:t>
      </w:r>
      <w:r w:rsidR="00F07624" w:rsidRPr="00F0762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. И пошли за море к варягам, к руси. Сказали руси чудь, словене, кривичи и весь: </w:t>
      </w:r>
      <w:r w:rsidR="00F07624" w:rsidRPr="00F0762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Земля наша велика и обильна, а порядка в ней нет. Приходите княжить и владеть нами</w:t>
      </w:r>
      <w:r w:rsidR="00F07624" w:rsidRPr="00F0762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. И избрались трое братьев со своими родами, и взяли с собой всю русь, и пришли, и сел старший Рюрик, в Новгороде, а другой,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Синеус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Белоозере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, а третий, Трувор, </w:t>
      </w:r>
      <w:r w:rsidR="00F07624" w:rsidRPr="00F0762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в Изборске».</w:t>
      </w:r>
    </w:p>
    <w:p w14:paraId="78EC03F7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733FD" w:rsidRPr="0042031F" w14:paraId="6801724E" w14:textId="77777777" w:rsidTr="002D34CB">
        <w:tc>
          <w:tcPr>
            <w:tcW w:w="4672" w:type="dxa"/>
          </w:tcPr>
          <w:p w14:paraId="78965415" w14:textId="77777777" w:rsidR="00A733FD" w:rsidRPr="0042031F" w:rsidRDefault="00A733F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3A24A303" w14:textId="77777777" w:rsidR="00A733FD" w:rsidRPr="0042031F" w:rsidRDefault="00A733F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6ABC66" wp14:editId="5CCA4E13">
                  <wp:extent cx="1778832" cy="1496487"/>
                  <wp:effectExtent l="0" t="0" r="0" b="889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29" cy="15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Containers/UBF8T346G9.ms/WebArchiveCopyPasteTempFiles/com.microsoft.Word/yu5uri5o.jpg"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2A8E8DD2" w14:textId="77777777" w:rsidR="00A733FD" w:rsidRPr="0042031F" w:rsidRDefault="00A733F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39E38210" w14:textId="77777777" w:rsidR="00A733FD" w:rsidRPr="0042031F" w:rsidRDefault="00A733F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Containers/UBF8T346G9.ms/WebArchiveCopyPasteTempFiles/com.microsoft.Word/1684575539_polinka-top-p-moskovskii-kreml-kartinki-vkontakte-67.jpg"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221182" wp14:editId="2E068391">
                  <wp:extent cx="2240504" cy="1495425"/>
                  <wp:effectExtent l="0" t="0" r="0" b="3175"/>
                  <wp:docPr id="1269899718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80" cy="151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A733FD" w:rsidRPr="0042031F" w14:paraId="1B6C9BC8" w14:textId="77777777" w:rsidTr="002D34CB">
        <w:tc>
          <w:tcPr>
            <w:tcW w:w="4672" w:type="dxa"/>
          </w:tcPr>
          <w:p w14:paraId="1A8B1A04" w14:textId="77777777" w:rsidR="00A733FD" w:rsidRPr="0042031F" w:rsidRDefault="00A733F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6571D2B5" w14:textId="77777777" w:rsidR="00A733FD" w:rsidRPr="0042031F" w:rsidRDefault="00A733F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Containers/UBF8T346G9.ms/WebArchiveCopyPasteTempFiles/com.microsoft.Word/662954_main.jpg"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F21543" wp14:editId="44267F09">
                  <wp:extent cx="2051545" cy="1373472"/>
                  <wp:effectExtent l="0" t="0" r="0" b="0"/>
                  <wp:docPr id="143985471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357" cy="139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5AAD5FFD" w14:textId="77777777" w:rsidR="00A733FD" w:rsidRPr="0042031F" w:rsidRDefault="00A733F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48485EE0" w14:textId="77777777" w:rsidR="00A733FD" w:rsidRPr="0042031F" w:rsidRDefault="00A733F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Containers/UBF8T346G9.ms/WebArchiveCopyPasteTempFiles/com.microsoft.Word/fonstola.ru_348257.jpg"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E451FE" wp14:editId="392A28F5">
                  <wp:extent cx="2171525" cy="1357233"/>
                  <wp:effectExtent l="0" t="0" r="635" b="1905"/>
                  <wp:docPr id="127369803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56" cy="137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A733FD" w:rsidRPr="0042031F" w14:paraId="0637A2BC" w14:textId="77777777" w:rsidTr="002D34CB">
        <w:tc>
          <w:tcPr>
            <w:tcW w:w="4672" w:type="dxa"/>
          </w:tcPr>
          <w:p w14:paraId="30A10A6B" w14:textId="77777777" w:rsidR="00A733FD" w:rsidRPr="0042031F" w:rsidRDefault="00A733F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14:paraId="2D197EA4" w14:textId="77777777" w:rsidR="00A733FD" w:rsidRPr="0042031F" w:rsidRDefault="00A733F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Containers/UBF8T346G9.ms/WebArchiveCopyPasteTempFiles/com.microsoft.Word/012-002-%D0%9D%D0%BE%D1%82%D1%80%D0%B5-%D0%94%D0%B0%D0%BC-%D0%94%D0%B5-%D0%9F%D0%B0%D1%80%D0%B8.jpg"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7214E0" wp14:editId="30978EFF">
                  <wp:extent cx="2046363" cy="1369688"/>
                  <wp:effectExtent l="0" t="0" r="0" b="254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2075103" cy="13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461C3644" w14:textId="77777777" w:rsidR="00A733FD" w:rsidRPr="0042031F" w:rsidRDefault="00A733F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  <w:p w14:paraId="435A9CA1" w14:textId="77777777" w:rsidR="00A733FD" w:rsidRPr="0042031F" w:rsidRDefault="00A733F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Containers/UBF8T346G9.ms/WebArchiveCopyPasteTempFiles/com.microsoft.Word/woNqekG_w6o.jpg?size=1024x768&amp;quality=95&amp;sign=084888739d979109140f18381579f120&amp;c_uniq_tag=xz0ZYgqbVCt9_XhT0OrCU5j0BpRegqAfbCdZHei6b8g&amp;type=album"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559A43" wp14:editId="0C0BDD13">
                  <wp:extent cx="1835995" cy="1377536"/>
                  <wp:effectExtent l="0" t="0" r="5715" b="0"/>
                  <wp:docPr id="599403692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522" cy="140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6DC38BD6" w14:textId="77777777" w:rsidR="00D8411D" w:rsidRPr="0042031F" w:rsidRDefault="00D8411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E2F676F" w14:textId="0168228E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1,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2,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3.</w:t>
      </w:r>
    </w:p>
    <w:p w14:paraId="0ECE3D92" w14:textId="77777777" w:rsidR="00F07624" w:rsidRDefault="00F07624" w:rsidP="00F07624">
      <w:pPr>
        <w:pStyle w:val="af8"/>
      </w:pPr>
      <w:r w:rsidRPr="00A31E29">
        <w:t>За каждый верный выбор – 1 балл, за каждый неверный выбор – штраф 1</w:t>
      </w:r>
      <w:r>
        <w:t> </w:t>
      </w:r>
      <w:r w:rsidRPr="00A31E29">
        <w:t>балл, но не менее 0 баллов за задание. Максимум за задание – 3 балла.</w:t>
      </w:r>
    </w:p>
    <w:p w14:paraId="5B9FE6A3" w14:textId="77777777" w:rsidR="00A84C6D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230046" w14:textId="77777777" w:rsidR="00F07624" w:rsidRPr="0042031F" w:rsidRDefault="00F0762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05FE8D6" w14:textId="173110F8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8. Выберите цифру, 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обозначающую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на схеме </w:t>
      </w:r>
      <w:r w:rsidR="00F07624">
        <w:rPr>
          <w:rFonts w:ascii="Times New Roman" w:eastAsia="Times New Roman" w:hAnsi="Times New Roman" w:cs="Times New Roman"/>
          <w:sz w:val="28"/>
          <w:szCs w:val="28"/>
        </w:rPr>
        <w:t>расположение страны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, к истории которой относится приведённый выше источник.</w:t>
      </w:r>
    </w:p>
    <w:p w14:paraId="1A74299E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56D5E00" w14:textId="77777777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02BC11D" wp14:editId="199C4DF4">
            <wp:extent cx="4559531" cy="2564476"/>
            <wp:effectExtent l="0" t="0" r="0" b="0"/>
            <wp:docPr id="2106147138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531" cy="2564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BC0A66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2.</w:t>
      </w:r>
    </w:p>
    <w:p w14:paraId="45268063" w14:textId="4C532D19" w:rsidR="00F07624" w:rsidRPr="00A31E29" w:rsidRDefault="00244D1A" w:rsidP="00F07624">
      <w:pPr>
        <w:pStyle w:val="af8"/>
      </w:pPr>
      <w:r w:rsidRPr="00244D1A">
        <w:t>За верный ответ – 2 балла.</w:t>
      </w:r>
    </w:p>
    <w:p w14:paraId="6BE7FA8A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837A57" w14:textId="1A7B90C6" w:rsidR="00A84C6D" w:rsidRPr="0042031F" w:rsidRDefault="006A49B5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9. Ознакомьтесь с фрагментом древней легенды и заполните пропуски, </w:t>
      </w:r>
      <w:r w:rsidR="00473AA2">
        <w:rPr>
          <w:rFonts w:ascii="Times New Roman" w:eastAsia="Times New Roman" w:hAnsi="Times New Roman" w:cs="Times New Roman"/>
          <w:sz w:val="28"/>
          <w:szCs w:val="28"/>
        </w:rPr>
        <w:t>обозначенные цифрами.</w:t>
      </w:r>
    </w:p>
    <w:p w14:paraId="77F93F55" w14:textId="77777777" w:rsidR="00A84C6D" w:rsidRPr="0042031F" w:rsidRDefault="00A84C6D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FFF9704" w14:textId="77777777" w:rsidR="00A84C6D" w:rsidRPr="0042031F" w:rsidRDefault="006A49B5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Жил в </w:t>
      </w:r>
      <w:r w:rsidRPr="0042031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юный царевич, которого звали </w:t>
      </w:r>
      <w:r w:rsidRPr="00F0762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. Он обитал в прекрасном дворце. Слуги держали над его головою белый зонт, чтобы не коснулись его лучи солнца или капли дождя. Он думал, что повсюду жизнь так же прекрасна, и даже не предполагал, что существует горе, боль и смерть. Но однажды он встретил дряхлого старца и понял, что старость неизбежна. Встретил больного и понял, что не вечно будет здоров. Он задумался о смерти и решил стать отшельником. Долго странствовал </w:t>
      </w:r>
      <w:r w:rsidRPr="0042031F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Pr="0042031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, видел, как голодали и терпели лишения люди в долине </w:t>
      </w:r>
      <w:r w:rsidRPr="0042031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. И однажды, когда он сидел под огромным деревом, скрестив ноги, предаваясь глубокому размышлению, он обрёл мудрость. С тех пор его стали называть </w:t>
      </w:r>
      <w:r w:rsidRPr="0042031F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(Просветлённый, Мудрец). </w:t>
      </w:r>
    </w:p>
    <w:p w14:paraId="7678B2E7" w14:textId="77777777" w:rsidR="00473AA2" w:rsidRDefault="00473AA2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7B5146F2" w14:textId="38D732C7" w:rsidR="00A84C6D" w:rsidRPr="00473AA2" w:rsidRDefault="00473AA2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73AA2">
        <w:rPr>
          <w:rFonts w:ascii="Times New Roman" w:eastAsia="Times New Roman" w:hAnsi="Times New Roman" w:cs="Times New Roman"/>
          <w:b/>
          <w:i/>
          <w:sz w:val="28"/>
          <w:szCs w:val="28"/>
        </w:rPr>
        <w:t>Варианты вставок</w:t>
      </w:r>
    </w:p>
    <w:tbl>
      <w:tblPr>
        <w:tblStyle w:val="af3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7"/>
        <w:gridCol w:w="2426"/>
        <w:gridCol w:w="2390"/>
        <w:gridCol w:w="2112"/>
      </w:tblGrid>
      <w:tr w:rsidR="00A84C6D" w:rsidRPr="0042031F" w14:paraId="1CB25EB7" w14:textId="77777777">
        <w:tc>
          <w:tcPr>
            <w:tcW w:w="2417" w:type="dxa"/>
          </w:tcPr>
          <w:p w14:paraId="5978DB79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Вставка 1</w:t>
            </w:r>
          </w:p>
        </w:tc>
        <w:tc>
          <w:tcPr>
            <w:tcW w:w="2426" w:type="dxa"/>
          </w:tcPr>
          <w:p w14:paraId="0C88A746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Вставка 2</w:t>
            </w:r>
          </w:p>
        </w:tc>
        <w:tc>
          <w:tcPr>
            <w:tcW w:w="2390" w:type="dxa"/>
          </w:tcPr>
          <w:p w14:paraId="7185D4A2" w14:textId="77777777" w:rsidR="00A84C6D" w:rsidRPr="0042031F" w:rsidRDefault="006A49B5">
            <w:pPr>
              <w:tabs>
                <w:tab w:val="left" w:pos="700"/>
                <w:tab w:val="center" w:pos="144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Вставка 3</w:t>
            </w:r>
          </w:p>
        </w:tc>
        <w:tc>
          <w:tcPr>
            <w:tcW w:w="2112" w:type="dxa"/>
          </w:tcPr>
          <w:p w14:paraId="363B5180" w14:textId="77777777" w:rsidR="00A84C6D" w:rsidRPr="0042031F" w:rsidRDefault="006A49B5">
            <w:pPr>
              <w:tabs>
                <w:tab w:val="left" w:pos="700"/>
                <w:tab w:val="center" w:pos="1449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Вставка 4</w:t>
            </w:r>
          </w:p>
        </w:tc>
      </w:tr>
      <w:tr w:rsidR="00A84C6D" w:rsidRPr="0042031F" w14:paraId="6FB00519" w14:textId="77777777">
        <w:tc>
          <w:tcPr>
            <w:tcW w:w="2417" w:type="dxa"/>
          </w:tcPr>
          <w:p w14:paraId="01E84356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А) Индии</w:t>
            </w:r>
          </w:p>
        </w:tc>
        <w:tc>
          <w:tcPr>
            <w:tcW w:w="2426" w:type="dxa"/>
          </w:tcPr>
          <w:p w14:paraId="466BFE34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А) Рама</w:t>
            </w:r>
          </w:p>
        </w:tc>
        <w:tc>
          <w:tcPr>
            <w:tcW w:w="2390" w:type="dxa"/>
          </w:tcPr>
          <w:p w14:paraId="3803E111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А) Тигра</w:t>
            </w:r>
          </w:p>
        </w:tc>
        <w:tc>
          <w:tcPr>
            <w:tcW w:w="2112" w:type="dxa"/>
          </w:tcPr>
          <w:p w14:paraId="07DE214C" w14:textId="71C2BE88" w:rsidR="00A84C6D" w:rsidRPr="0042031F" w:rsidRDefault="006A49B5" w:rsidP="00473A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А) </w:t>
            </w:r>
            <w:r w:rsidR="00473AA2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илософ</w:t>
            </w:r>
          </w:p>
        </w:tc>
      </w:tr>
      <w:tr w:rsidR="00A84C6D" w:rsidRPr="0042031F" w14:paraId="3F2E7016" w14:textId="77777777">
        <w:tc>
          <w:tcPr>
            <w:tcW w:w="2417" w:type="dxa"/>
          </w:tcPr>
          <w:p w14:paraId="4EC07B87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Б) </w:t>
            </w:r>
            <w:proofErr w:type="gramStart"/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Китае</w:t>
            </w:r>
            <w:proofErr w:type="gramEnd"/>
          </w:p>
        </w:tc>
        <w:tc>
          <w:tcPr>
            <w:tcW w:w="2426" w:type="dxa"/>
          </w:tcPr>
          <w:p w14:paraId="494FD604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Б) Хануман</w:t>
            </w:r>
          </w:p>
        </w:tc>
        <w:tc>
          <w:tcPr>
            <w:tcW w:w="2390" w:type="dxa"/>
          </w:tcPr>
          <w:p w14:paraId="16D2277B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Б) Инда</w:t>
            </w:r>
          </w:p>
        </w:tc>
        <w:tc>
          <w:tcPr>
            <w:tcW w:w="2112" w:type="dxa"/>
          </w:tcPr>
          <w:p w14:paraId="17414CDD" w14:textId="443F4459" w:rsidR="00A84C6D" w:rsidRPr="0042031F" w:rsidRDefault="006A49B5" w:rsidP="00473A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Б) </w:t>
            </w:r>
            <w:r w:rsidR="00473AA2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ессия</w:t>
            </w:r>
          </w:p>
        </w:tc>
      </w:tr>
      <w:tr w:rsidR="00A84C6D" w:rsidRPr="0042031F" w14:paraId="55DEE0A1" w14:textId="77777777">
        <w:tc>
          <w:tcPr>
            <w:tcW w:w="2417" w:type="dxa"/>
          </w:tcPr>
          <w:p w14:paraId="738EBF80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В) Персии</w:t>
            </w:r>
          </w:p>
        </w:tc>
        <w:tc>
          <w:tcPr>
            <w:tcW w:w="2426" w:type="dxa"/>
          </w:tcPr>
          <w:p w14:paraId="46558497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В) Гаутама</w:t>
            </w:r>
          </w:p>
        </w:tc>
        <w:tc>
          <w:tcPr>
            <w:tcW w:w="2390" w:type="dxa"/>
          </w:tcPr>
          <w:p w14:paraId="59CC6EB1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В) Нила</w:t>
            </w:r>
          </w:p>
        </w:tc>
        <w:tc>
          <w:tcPr>
            <w:tcW w:w="2112" w:type="dxa"/>
          </w:tcPr>
          <w:p w14:paraId="12BF7457" w14:textId="5DD95AAE" w:rsidR="00A84C6D" w:rsidRPr="0042031F" w:rsidRDefault="006A49B5" w:rsidP="00473A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В) </w:t>
            </w:r>
            <w:r w:rsidR="00473AA2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араон</w:t>
            </w:r>
          </w:p>
        </w:tc>
      </w:tr>
      <w:tr w:rsidR="00A84C6D" w:rsidRPr="0042031F" w14:paraId="28DE3002" w14:textId="77777777">
        <w:tc>
          <w:tcPr>
            <w:tcW w:w="2417" w:type="dxa"/>
          </w:tcPr>
          <w:p w14:paraId="625C7513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Г) Ассирии</w:t>
            </w:r>
          </w:p>
        </w:tc>
        <w:tc>
          <w:tcPr>
            <w:tcW w:w="2426" w:type="dxa"/>
          </w:tcPr>
          <w:p w14:paraId="10044C05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Г) Ашока</w:t>
            </w:r>
          </w:p>
        </w:tc>
        <w:tc>
          <w:tcPr>
            <w:tcW w:w="2390" w:type="dxa"/>
          </w:tcPr>
          <w:p w14:paraId="0FE527CC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Г) Волги</w:t>
            </w:r>
          </w:p>
        </w:tc>
        <w:tc>
          <w:tcPr>
            <w:tcW w:w="2112" w:type="dxa"/>
          </w:tcPr>
          <w:p w14:paraId="653477A0" w14:textId="77777777" w:rsidR="00A84C6D" w:rsidRPr="0042031F" w:rsidRDefault="006A49B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Г) Будда</w:t>
            </w:r>
          </w:p>
        </w:tc>
      </w:tr>
    </w:tbl>
    <w:p w14:paraId="6EE4925E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316E914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4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2"/>
        <w:gridCol w:w="2348"/>
        <w:gridCol w:w="2341"/>
        <w:gridCol w:w="2304"/>
      </w:tblGrid>
      <w:tr w:rsidR="00A84C6D" w:rsidRPr="0042031F" w14:paraId="1DEE88F1" w14:textId="77777777">
        <w:tc>
          <w:tcPr>
            <w:tcW w:w="2352" w:type="dxa"/>
          </w:tcPr>
          <w:p w14:paraId="60F87569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8" w:type="dxa"/>
          </w:tcPr>
          <w:p w14:paraId="36BD327C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1" w:type="dxa"/>
          </w:tcPr>
          <w:p w14:paraId="134683C2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4" w:type="dxa"/>
          </w:tcPr>
          <w:p w14:paraId="1339729C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4C6D" w:rsidRPr="0042031F" w14:paraId="552448B6" w14:textId="77777777">
        <w:tc>
          <w:tcPr>
            <w:tcW w:w="2352" w:type="dxa"/>
          </w:tcPr>
          <w:p w14:paraId="630836DA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2348" w:type="dxa"/>
          </w:tcPr>
          <w:p w14:paraId="4D2D36F7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341" w:type="dxa"/>
          </w:tcPr>
          <w:p w14:paraId="5AA27F8A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2304" w:type="dxa"/>
          </w:tcPr>
          <w:p w14:paraId="2703BADC" w14:textId="77777777" w:rsidR="00A84C6D" w:rsidRPr="0042031F" w:rsidRDefault="006A49B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03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</w:tbl>
    <w:p w14:paraId="6C065032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836476" w14:textId="3D3A1BEE" w:rsidR="00473AA2" w:rsidRPr="00A31E29" w:rsidRDefault="00473AA2" w:rsidP="00473AA2">
      <w:pPr>
        <w:pStyle w:val="af8"/>
      </w:pPr>
      <w:r w:rsidRPr="00A31E29">
        <w:t xml:space="preserve">За каждое верное соотнесение – 1 балл. Максимум за задание – </w:t>
      </w:r>
      <w:r>
        <w:t>4</w:t>
      </w:r>
      <w:r w:rsidRPr="00A31E29">
        <w:t xml:space="preserve"> балл</w:t>
      </w:r>
      <w:r>
        <w:t>а</w:t>
      </w:r>
      <w:r w:rsidRPr="00A31E29">
        <w:t>.</w:t>
      </w:r>
    </w:p>
    <w:p w14:paraId="0F744520" w14:textId="77777777" w:rsidR="00473AA2" w:rsidRDefault="00473AA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93F8573" w14:textId="6DDE2C39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10. Выберите иллюстрации</w:t>
      </w:r>
      <w:r w:rsidR="00860D31">
        <w:rPr>
          <w:rFonts w:ascii="Times New Roman" w:eastAsia="Times New Roman" w:hAnsi="Times New Roman" w:cs="Times New Roman"/>
          <w:sz w:val="28"/>
          <w:szCs w:val="28"/>
        </w:rPr>
        <w:t xml:space="preserve"> с изображением изобретений, сделанных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в той же стране, что и изобретение из описания.</w:t>
      </w:r>
    </w:p>
    <w:p w14:paraId="24EF6D36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03D81B1" w14:textId="77777777" w:rsidR="00A84C6D" w:rsidRPr="0042031F" w:rsidRDefault="006A49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Этот материал делали из размельчённой коры деревьев, бамбука и тряпок – эту массу варили, затем переливали в прямоугольный бассейн. Оттуда зачерпывали рамкой, на которую была натянута густая сетка. Вода стекала – на сетке оставался влажный лист, который затем высушивался и использовался для письма.</w:t>
      </w:r>
    </w:p>
    <w:p w14:paraId="22A52B4F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411D" w:rsidRPr="0042031F" w14:paraId="46C356C2" w14:textId="77777777" w:rsidTr="002D34CB">
        <w:tc>
          <w:tcPr>
            <w:tcW w:w="4672" w:type="dxa"/>
          </w:tcPr>
          <w:p w14:paraId="104745FA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1954481D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Containers/UBF8T346G9.ms/WebArchiveCopyPasteTempFiles/com.microsoft.Word/i?id=1164bffa977b9053e5d072c1fd5072d4_l-4898876-images-thumbs&amp;n=13"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2379C0" wp14:editId="500278CA">
                  <wp:extent cx="1535430" cy="1535430"/>
                  <wp:effectExtent l="0" t="0" r="1270" b="1270"/>
                  <wp:docPr id="149279108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12" cy="155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515F2E2A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4B7AF2D9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Containers/UBF8T346G9.ms/WebArchiveCopyPasteTempFiles/com.microsoft.Word/%D0%A1%D0%BD%D0%B8%D0%BC%D0%BE%D0%BA-%D1%8D%D0%BA%D1%80%D0%B0%D0%BD%D0%B0-2022-01-27-%D0%B2-19.40.24.png"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E0C683" wp14:editId="0F2C3D00">
                  <wp:extent cx="2693225" cy="1535613"/>
                  <wp:effectExtent l="0" t="0" r="0" b="1270"/>
                  <wp:docPr id="269073487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20" cy="15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D8411D" w:rsidRPr="0042031F" w14:paraId="0585AEA7" w14:textId="77777777" w:rsidTr="002D34CB">
        <w:tc>
          <w:tcPr>
            <w:tcW w:w="4672" w:type="dxa"/>
          </w:tcPr>
          <w:p w14:paraId="4EE427D8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21D95B5E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2CDF53" wp14:editId="7D9CFA69">
                  <wp:extent cx="1691715" cy="1793163"/>
                  <wp:effectExtent l="0" t="0" r="0" b="0"/>
                  <wp:docPr id="1879697582" name="Рисунок 1" descr="Изображение выглядит как компас, Измерительный инструмент,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697582" name="Рисунок 1" descr="Изображение выглядит как компас, Измерительный инструмент, часы&#10;&#10;Автоматически созданное описание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992" cy="182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A92ED15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619E007D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Containers/UBF8T346G9.ms/WebArchiveCopyPasteTempFiles/com.microsoft.Word/c3d0b42b2c1b0615a43e12848ec5462d.jpg"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4D7282" wp14:editId="3C2EC1B0">
                  <wp:extent cx="2627850" cy="1743566"/>
                  <wp:effectExtent l="0" t="0" r="1270" b="0"/>
                  <wp:docPr id="1384457121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768" cy="177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D8411D" w:rsidRPr="0042031F" w14:paraId="248F9A69" w14:textId="77777777" w:rsidTr="002D34CB">
        <w:tc>
          <w:tcPr>
            <w:tcW w:w="4672" w:type="dxa"/>
          </w:tcPr>
          <w:p w14:paraId="7489FE14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14:paraId="6CE5350E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Containers/UBF8T346G9.ms/WebArchiveCopyPasteTempFiles/com.microsoft.Word/f28efeu-960.jpg"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C95C52" wp14:editId="0FE79866">
                  <wp:extent cx="2091015" cy="1568653"/>
                  <wp:effectExtent l="0" t="0" r="5080" b="0"/>
                  <wp:docPr id="1260994133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774" cy="16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30315A97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  <w:p w14:paraId="706D1A1C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Containers/UBF8T346G9.ms/WebArchiveCopyPasteTempFiles/com.microsoft.Word/da-vinci-catapult-wooden-kit-tween-scene-1.jpg"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CE3607" wp14:editId="7BFB947D">
                  <wp:extent cx="1568450" cy="1568450"/>
                  <wp:effectExtent l="0" t="0" r="6350" b="6350"/>
                  <wp:docPr id="877789350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91" cy="158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1DC74127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1B469F" w14:textId="3FA28A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3,</w:t>
      </w:r>
      <w:r w:rsidR="00860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4,</w:t>
      </w:r>
      <w:r w:rsidR="00860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5.</w:t>
      </w:r>
    </w:p>
    <w:p w14:paraId="6E9B7DA0" w14:textId="38F7DBB1" w:rsidR="00860D31" w:rsidRDefault="00860D31" w:rsidP="00860D31">
      <w:pPr>
        <w:pStyle w:val="af8"/>
      </w:pPr>
      <w:r w:rsidRPr="00A31E29">
        <w:t>За каждый верный выбор – 1 балл, за каждый неверный выбор – штраф 1</w:t>
      </w:r>
      <w:r>
        <w:t> </w:t>
      </w:r>
      <w:r w:rsidRPr="00A31E29">
        <w:t>балл</w:t>
      </w:r>
      <w:proofErr w:type="gramStart"/>
      <w:r w:rsidR="00BA489B">
        <w:t>.</w:t>
      </w:r>
      <w:proofErr w:type="gramEnd"/>
      <w:r w:rsidR="00BA489B">
        <w:t xml:space="preserve"> </w:t>
      </w:r>
      <w:r w:rsidR="00BA489B" w:rsidRPr="00C141A3">
        <w:rPr>
          <w:rFonts w:eastAsia="Times New Roman"/>
        </w:rPr>
        <w:t xml:space="preserve">Если выбрано больше </w:t>
      </w:r>
      <w:r w:rsidR="00BA489B">
        <w:rPr>
          <w:rFonts w:eastAsia="Times New Roman"/>
        </w:rPr>
        <w:t>3</w:t>
      </w:r>
      <w:r w:rsidR="00BA489B" w:rsidRPr="00C141A3">
        <w:rPr>
          <w:rFonts w:eastAsia="Times New Roman"/>
        </w:rPr>
        <w:t xml:space="preserve"> </w:t>
      </w:r>
      <w:r w:rsidR="00BA489B">
        <w:rPr>
          <w:rFonts w:eastAsia="Times New Roman"/>
        </w:rPr>
        <w:t>ответов</w:t>
      </w:r>
      <w:r w:rsidR="00BA489B" w:rsidRPr="00C141A3">
        <w:rPr>
          <w:rFonts w:eastAsia="Times New Roman"/>
        </w:rPr>
        <w:t>, то 0 баллов.</w:t>
      </w:r>
      <w:r w:rsidRPr="00A31E29">
        <w:t xml:space="preserve"> Максимум за задание – 3 балла.</w:t>
      </w:r>
    </w:p>
    <w:p w14:paraId="3170DFE2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249BBB1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Задание 11. Выберите цифру, которой на схеме обозначено расположение страны, где были сделаны эти изобретения. </w:t>
      </w:r>
    </w:p>
    <w:p w14:paraId="71B24E50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734B2C" w14:textId="77777777" w:rsidR="00A84C6D" w:rsidRPr="0042031F" w:rsidRDefault="006A49B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6EBA4A1" wp14:editId="69176B2F">
            <wp:extent cx="4559619" cy="2564695"/>
            <wp:effectExtent l="0" t="0" r="0" b="0"/>
            <wp:docPr id="2106147110" name="image8.jpg" descr="Изображение выглядит как карта,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Изображение выглядит как карта, текст&#10;&#10;Автоматически созданное описание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619" cy="256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17B76B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2E454F2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1.</w:t>
      </w:r>
    </w:p>
    <w:p w14:paraId="7AE3E0A1" w14:textId="7C584B47" w:rsidR="0094527D" w:rsidRPr="00A31E29" w:rsidRDefault="00244D1A" w:rsidP="0094527D">
      <w:pPr>
        <w:pStyle w:val="af8"/>
      </w:pPr>
      <w:r w:rsidRPr="00244D1A">
        <w:t>За верный ответ – 2 балла.</w:t>
      </w:r>
    </w:p>
    <w:p w14:paraId="2C9B8FEC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6ED1990" w14:textId="54A32CFB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</w:t>
      </w:r>
      <w:r w:rsidR="0094527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12–13. Прочитайте текст и выполните задания.</w:t>
      </w:r>
    </w:p>
    <w:p w14:paraId="30FA986F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B69C1D" w14:textId="77777777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OLE_LINK1"/>
      <w:r w:rsidRPr="0042031F">
        <w:rPr>
          <w:rFonts w:ascii="Times New Roman" w:eastAsia="Times New Roman" w:hAnsi="Times New Roman" w:cs="Times New Roman"/>
          <w:sz w:val="28"/>
          <w:szCs w:val="28"/>
        </w:rPr>
        <w:t>После смерти Адама и Евы прошло много лет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>… Н</w:t>
      </w:r>
      <w:proofErr w:type="gram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а земле становилось всё больше и больше людей. 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Были среди них и добрые, но злых было больше. </w:t>
      </w:r>
      <w:proofErr w:type="gramEnd"/>
    </w:p>
    <w:p w14:paraId="308FCA72" w14:textId="77777777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В это время жил один праведный и добродетельный человек. Его звали Ной, у него было три сына: Сим, </w:t>
      </w:r>
      <w:proofErr w:type="gramStart"/>
      <w:r w:rsidRPr="0042031F">
        <w:rPr>
          <w:rFonts w:ascii="Times New Roman" w:eastAsia="Times New Roman" w:hAnsi="Times New Roman" w:cs="Times New Roman"/>
          <w:sz w:val="28"/>
          <w:szCs w:val="28"/>
        </w:rPr>
        <w:t>Хам</w:t>
      </w:r>
      <w:proofErr w:type="gramEnd"/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42031F">
        <w:rPr>
          <w:rFonts w:ascii="Times New Roman" w:eastAsia="Times New Roman" w:hAnsi="Times New Roman" w:cs="Times New Roman"/>
          <w:sz w:val="28"/>
          <w:szCs w:val="28"/>
        </w:rPr>
        <w:t>Иафет</w:t>
      </w:r>
      <w:proofErr w:type="spellEnd"/>
      <w:r w:rsidRPr="0042031F">
        <w:rPr>
          <w:rFonts w:ascii="Times New Roman" w:eastAsia="Times New Roman" w:hAnsi="Times New Roman" w:cs="Times New Roman"/>
          <w:sz w:val="28"/>
          <w:szCs w:val="28"/>
        </w:rPr>
        <w:t>. Поэтому Господь, решив истребить всё живое на земле за зло, чинимое ими на земле, пожалел Ноя и его семью. И сказал тогда Бог Ною:</w:t>
      </w:r>
    </w:p>
    <w:p w14:paraId="17563CF3" w14:textId="77777777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– Вся земля наполнилась злом. Я наведу потоп водный на землю, чтобы истребить всякую жизнь. Но с тобой Я заключу союз. Сделай себе ковчег из дерева и потом войди в этот ковчег со всей своей семьёй, а также возьми с собой по паре разных зверей, птиц и ползающих по земле существ.</w:t>
      </w:r>
    </w:p>
    <w:p w14:paraId="626CFF55" w14:textId="77777777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Ной исполнил всё, как ему повелел Господь. Он построил очень большой корабль, в три высоких этажа, разделил его на множество клеток и посадил туда всяких зверей, животных и птиц.</w:t>
      </w:r>
    </w:p>
    <w:p w14:paraId="0A8C3D8B" w14:textId="0311240E" w:rsidR="00A84C6D" w:rsidRPr="006A49B5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Когда корабль был готов, начался проливной дождь. Сорок дней и сорок ночей </w:t>
      </w:r>
      <w:r w:rsidRPr="006A49B5">
        <w:rPr>
          <w:rFonts w:ascii="Times New Roman" w:eastAsia="Times New Roman" w:hAnsi="Times New Roman" w:cs="Times New Roman"/>
          <w:sz w:val="28"/>
          <w:szCs w:val="28"/>
        </w:rPr>
        <w:t>продолжался ливень. Вскоре вода затопила всю землю. А корабль Ноя поплыл над землёй. Потом вода поднялась ещё выше, так что покрылись даже самые высокие горы. Тогда всё живое на земле погибло.</w:t>
      </w:r>
    </w:p>
    <w:p w14:paraId="4121B2EC" w14:textId="0E2CE1FB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9B5">
        <w:rPr>
          <w:rFonts w:ascii="Times New Roman" w:eastAsia="Times New Roman" w:hAnsi="Times New Roman" w:cs="Times New Roman"/>
          <w:sz w:val="28"/>
          <w:szCs w:val="28"/>
        </w:rPr>
        <w:t xml:space="preserve">Один Ной с семейством безопасно плавал в корабле по волнам этого всемирного океана. Спустя сто пятьдесят дней вода стала убывать. Тучи рассеялись, небо очистилось от туч, и проглянуло солнышко. Ной выпустил ворона, чтобы узнать, есть ли где-либо на земле сухое место. Ворон улетел и прилетел обратно, потому что земля ещё не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высохла от воды.</w:t>
      </w:r>
    </w:p>
    <w:p w14:paraId="44D9CEC4" w14:textId="77777777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Потом Ной выпустил голубя, но и он тоже вернулся. Когда же Ной второй раз выпустил голубя, то вечером он вернулся с масличным листом в клюве. Это было знаком, что деревья уже показались из воды. Скоро показалась и земля.</w:t>
      </w:r>
    </w:p>
    <w:p w14:paraId="72DE1688" w14:textId="77777777" w:rsidR="00A84C6D" w:rsidRPr="0042031F" w:rsidRDefault="006A49B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Тогда Ной вышел из корабля и стал горячо молиться и благодарить Бога за спасение. </w:t>
      </w:r>
    </w:p>
    <w:p w14:paraId="4D135DBC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FFD893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12. Выберите верные суждения на основании прочитанного текста.</w:t>
      </w:r>
    </w:p>
    <w:p w14:paraId="44247317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5602494" w14:textId="13016D8E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тексту, более года провёл Ной в океане, прежде чем смог достичь суши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6818D6" w14:textId="38D4A84B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События, описанные в тексте, произошли до пленения Израиля египтянами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8D7FC3" w14:textId="77777777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приступил к строительству ковчега, как только начался дождь</w:t>
      </w:r>
    </w:p>
    <w:p w14:paraId="676B5A9E" w14:textId="51491891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В тексте упомянуты причины потопа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804621" w14:textId="7C404BE9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тексту, Ной мог взять с собой в ковчег лишь часть своей семьи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F1498" w14:textId="78822545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тексту, деревья пережили потоп на земле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95ABF6" w14:textId="3695DDBD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тексте подробно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описаны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грехи, за которые на землю был навед</w:t>
      </w:r>
      <w:r w:rsidR="00300EDE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н потоп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F2E4AB" w14:textId="25A5184D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В тексте упомянуты имена первых людей на земле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3B559A" w14:textId="6DE95D8A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тексту, </w:t>
      </w:r>
      <w:r w:rsidR="00300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ковчег мог вместить 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лишь животных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4FDAD8" w14:textId="6632445C" w:rsidR="00A84C6D" w:rsidRPr="0042031F" w:rsidRDefault="006A49B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тексту, Ной не знал точно, </w:t>
      </w:r>
      <w:r w:rsidRPr="006A49B5">
        <w:rPr>
          <w:rFonts w:ascii="Times New Roman" w:eastAsia="Times New Roman" w:hAnsi="Times New Roman" w:cs="Times New Roman"/>
          <w:sz w:val="28"/>
          <w:szCs w:val="28"/>
        </w:rPr>
        <w:t xml:space="preserve">когда сойдёт вода </w:t>
      </w:r>
      <w:r w:rsidRPr="0042031F">
        <w:rPr>
          <w:rFonts w:ascii="Times New Roman" w:eastAsia="Times New Roman" w:hAnsi="Times New Roman" w:cs="Times New Roman"/>
          <w:color w:val="000000"/>
          <w:sz w:val="28"/>
          <w:szCs w:val="28"/>
        </w:rPr>
        <w:t>и покажется земля</w:t>
      </w:r>
      <w:r w:rsidR="009452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8B91DF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67E629" w14:textId="118C880C" w:rsidR="00A84C6D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2,</w:t>
      </w:r>
      <w:r w:rsidR="00300E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4,</w:t>
      </w:r>
      <w:r w:rsidR="00300E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6,</w:t>
      </w:r>
      <w:r w:rsidR="00300E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8,</w:t>
      </w:r>
      <w:r w:rsidR="00300E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10</w:t>
      </w:r>
      <w:r w:rsidR="00300EDE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0"/>
    <w:p w14:paraId="014EC2C0" w14:textId="6DABF8F6" w:rsidR="00300EDE" w:rsidRPr="00A31E29" w:rsidRDefault="00244D1A" w:rsidP="00300EDE">
      <w:pPr>
        <w:pStyle w:val="af8"/>
      </w:pPr>
      <w:r w:rsidRPr="00244D1A">
        <w:t>За каждый верный выбор – 2 балла, штраф за каждый неверный выбор – 2 балла. При выборе больше 8 суждений – 0 баллов. Максимум за задание – 10 баллов.</w:t>
      </w:r>
    </w:p>
    <w:p w14:paraId="68F59E0A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1BCDC18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13. Выберите изображение, которое отражает события, описанные в приведённом выше тексте.</w:t>
      </w:r>
    </w:p>
    <w:p w14:paraId="3554653A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411D" w:rsidRPr="0042031F" w14:paraId="6D9DB4F4" w14:textId="77777777" w:rsidTr="002D34CB">
        <w:tc>
          <w:tcPr>
            <w:tcW w:w="4672" w:type="dxa"/>
          </w:tcPr>
          <w:p w14:paraId="227F8153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10910BCC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Containers/UBF8T346G9.ms/WebArchiveCopyPasteTempFiles/com.microsoft.Word/4bea0485c660183082e60265e8efb6f1.jpg"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FEC04A" wp14:editId="0723B047">
                  <wp:extent cx="2202593" cy="1376885"/>
                  <wp:effectExtent l="0" t="0" r="0" b="0"/>
                  <wp:docPr id="1915209813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523" cy="141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277E3EE4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313F89FE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Containers/UBF8T346G9.ms/WebArchiveCopyPasteTempFiles/com.microsoft.Word/951201_original.jpg"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2E3BA7" wp14:editId="2BB367C9">
                  <wp:extent cx="1936790" cy="1391673"/>
                  <wp:effectExtent l="0" t="0" r="0" b="5715"/>
                  <wp:docPr id="404239962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708" cy="142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6A8B8509" w14:textId="77777777" w:rsidR="00BA489B" w:rsidRDefault="00BA489B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411D" w:rsidRPr="0042031F" w14:paraId="16CEC18F" w14:textId="77777777" w:rsidTr="002D34CB">
        <w:tc>
          <w:tcPr>
            <w:tcW w:w="4672" w:type="dxa"/>
          </w:tcPr>
          <w:p w14:paraId="5633F31E" w14:textId="17B3DF55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2202B71E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Containers/UBF8T346G9.ms/WebArchiveCopyPasteTempFiles/com.microsoft.Word/491257999a5cb26ffea333acdc6db659.jpg"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A15613" wp14:editId="746FD863">
                  <wp:extent cx="2038985" cy="1526400"/>
                  <wp:effectExtent l="0" t="0" r="0" b="0"/>
                  <wp:docPr id="2047848668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2"/>
                          <a:stretch/>
                        </pic:blipFill>
                        <pic:spPr bwMode="auto">
                          <a:xfrm>
                            <a:off x="0" y="0"/>
                            <a:ext cx="2050288" cy="153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5D37BEFB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3EA68F28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Containers/UBF8T346G9.ms/WebArchiveCopyPasteTempFiles/com.microsoft.Word/i?id=3eb70c5b50b2a9b27dbeb806875ad946_l-5329555-images-thumbs&amp;n=13"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CD44BB" wp14:editId="3AD269AA">
                  <wp:extent cx="2297225" cy="1513394"/>
                  <wp:effectExtent l="0" t="0" r="1905" b="0"/>
                  <wp:docPr id="404362244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467" cy="153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D8411D" w:rsidRPr="0042031F" w14:paraId="2565C336" w14:textId="77777777" w:rsidTr="002D34CB">
        <w:tc>
          <w:tcPr>
            <w:tcW w:w="4672" w:type="dxa"/>
          </w:tcPr>
          <w:p w14:paraId="14E43E21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14:paraId="13302DCA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Containers/UBF8T346G9.ms/WebArchiveCopyPasteTempFiles/com.microsoft.Word/i?id=36e35fe6d98463ca95d8209aae9a74c9_l-4079679-images-thumbs&amp;n=13"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2C6D49" wp14:editId="046961CA">
                  <wp:extent cx="1990710" cy="1396795"/>
                  <wp:effectExtent l="0" t="0" r="3810" b="635"/>
                  <wp:docPr id="1338255684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307" cy="14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673" w:type="dxa"/>
          </w:tcPr>
          <w:p w14:paraId="3A5961E5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  <w:p w14:paraId="120D5AEC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Containers/UBF8T346G9.ms/WebArchiveCopyPasteTempFiles/com.microsoft.Word/61050.jpg"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D934CF" wp14:editId="7CCBCC67">
                  <wp:extent cx="2612390" cy="1382400"/>
                  <wp:effectExtent l="0" t="0" r="3810" b="1905"/>
                  <wp:docPr id="836640064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877"/>
                          <a:stretch/>
                        </pic:blipFill>
                        <pic:spPr bwMode="auto">
                          <a:xfrm>
                            <a:off x="0" y="0"/>
                            <a:ext cx="2642779" cy="139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48E27FE5" w14:textId="77777777" w:rsidR="00A84C6D" w:rsidRPr="0042031F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 xml:space="preserve">Ответ: 6. </w:t>
      </w:r>
    </w:p>
    <w:p w14:paraId="63F7B8FD" w14:textId="4BAD8F4C" w:rsidR="00300EDE" w:rsidRPr="00A31E29" w:rsidRDefault="00244D1A" w:rsidP="00300EDE">
      <w:pPr>
        <w:pStyle w:val="af8"/>
      </w:pPr>
      <w:r w:rsidRPr="00244D1A">
        <w:t>За верный ответ – 2 балла.</w:t>
      </w:r>
    </w:p>
    <w:p w14:paraId="1569C289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558AC68" w14:textId="77777777" w:rsidR="00A84C6D" w:rsidRPr="0042031F" w:rsidRDefault="006A49B5">
      <w:pP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bookmarkStart w:id="1" w:name="_heading=h.gjdgxs" w:colFirst="0" w:colLast="0"/>
      <w:bookmarkEnd w:id="1"/>
      <w:r w:rsidRPr="0042031F">
        <w:rPr>
          <w:rFonts w:ascii="Times New Roman" w:eastAsia="Times New Roman" w:hAnsi="Times New Roman" w:cs="Times New Roman"/>
          <w:sz w:val="28"/>
          <w:szCs w:val="28"/>
        </w:rPr>
        <w:t>Задание 14. Выберите фотографии, запечатлевшие события Великой Отечественной войны.</w:t>
      </w:r>
    </w:p>
    <w:p w14:paraId="05DAD2D3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7"/>
        <w:gridCol w:w="4718"/>
      </w:tblGrid>
      <w:tr w:rsidR="00D8411D" w:rsidRPr="0042031F" w14:paraId="40F6F0D2" w14:textId="77777777" w:rsidTr="00D8411D">
        <w:tc>
          <w:tcPr>
            <w:tcW w:w="4627" w:type="dxa"/>
          </w:tcPr>
          <w:p w14:paraId="4E802C05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14:paraId="26259EE0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Containers/UBF8T346G9.ms/WebArchiveCopyPasteTempFiles/com.microsoft.Word/JgWOd-ZGWNo.jpg?size=1200x675&amp;quality=96&amp;sign=e90d26286bfde6ad7fff90ab4662263a&amp;c_uniq_tag=76K_2LcLnzVuRyHiaG8BmAT9i8Lrc2hA-SQ3ADQN1hc&amp;type=album"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181471" wp14:editId="31D4F66A">
                  <wp:extent cx="2418827" cy="1360800"/>
                  <wp:effectExtent l="0" t="0" r="0" b="0"/>
                  <wp:docPr id="1860769383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976" cy="137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718" w:type="dxa"/>
          </w:tcPr>
          <w:p w14:paraId="0C4CAFCD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14:paraId="7500F654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Containers/UBF8T346G9.ms/WebArchiveCopyPasteTempFiles/com.microsoft.Word/scale_1200"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FDFF4C" wp14:editId="1837E8B1">
                  <wp:extent cx="1915625" cy="1374417"/>
                  <wp:effectExtent l="0" t="0" r="2540" b="0"/>
                  <wp:docPr id="1787262933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251" cy="139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D8411D" w:rsidRPr="0042031F" w14:paraId="3CA1C374" w14:textId="77777777" w:rsidTr="00D8411D">
        <w:tc>
          <w:tcPr>
            <w:tcW w:w="4627" w:type="dxa"/>
          </w:tcPr>
          <w:p w14:paraId="5C818F50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14:paraId="7163E6E5" w14:textId="77777777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Containers/UBF8T346G9.ms/WebArchiveCopyPasteTempFiles/com.microsoft.Word/fac40482c6eabeed5db06c08fc71e9fe.jpg"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E69F39" wp14:editId="31772E24">
                  <wp:extent cx="2426825" cy="1647543"/>
                  <wp:effectExtent l="0" t="0" r="0" b="3810"/>
                  <wp:docPr id="1629584518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943" cy="165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718" w:type="dxa"/>
          </w:tcPr>
          <w:p w14:paraId="209DE28B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  <w:p w14:paraId="6408B201" w14:textId="2552B8AD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Containers/UBF8T346G9.ms/WebArchiveCopyPasteTempFiles/com.microsoft.Word/788679-d0bdaf475262cfefc25b9a70f0c1b3a4.jpg"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838416" wp14:editId="5D6F2585">
                  <wp:extent cx="2506025" cy="1659522"/>
                  <wp:effectExtent l="0" t="0" r="0" b="4445"/>
                  <wp:docPr id="511286452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741" cy="167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724AEC84" w14:textId="77777777" w:rsidR="00BA489B" w:rsidRDefault="00BA489B">
      <w:r>
        <w:br w:type="page"/>
      </w:r>
      <w:bookmarkStart w:id="2" w:name="_GoBack"/>
      <w:bookmarkEnd w:id="2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7"/>
        <w:gridCol w:w="4718"/>
      </w:tblGrid>
      <w:tr w:rsidR="00D8411D" w:rsidRPr="0042031F" w14:paraId="69FDAA7C" w14:textId="77777777" w:rsidTr="00D8411D">
        <w:tc>
          <w:tcPr>
            <w:tcW w:w="4627" w:type="dxa"/>
          </w:tcPr>
          <w:p w14:paraId="24D412FB" w14:textId="057B9D3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14:paraId="76E8F8DA" w14:textId="42C6EFAA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Containers/UBF8T346G9.ms/WebArchiveCopyPasteTempFiles/com.microsoft.Word/%D1%82%D1%80%D1%83%D0%B6%20%D1%82%D1%8B%D0%BB%D0%B0%20%D0%B2%D0%BE%D0%B2.jpg"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E5228C" wp14:editId="456B543D">
                  <wp:extent cx="2462400" cy="1624842"/>
                  <wp:effectExtent l="0" t="0" r="1905" b="1270"/>
                  <wp:docPr id="785403541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240" cy="164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4718" w:type="dxa"/>
          </w:tcPr>
          <w:p w14:paraId="629FC2F2" w14:textId="77777777" w:rsidR="00D8411D" w:rsidRPr="0042031F" w:rsidRDefault="00D8411D" w:rsidP="002D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  <w:p w14:paraId="2606B294" w14:textId="5B65FD8A" w:rsidR="00D8411D" w:rsidRPr="0042031F" w:rsidRDefault="00D8411D" w:rsidP="002D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"/Users/gost/Library/Group Containers/UBF8T346G9.ms/WebArchiveCopyPasteTempFiles/com.microsoft.Word/jpeg" \* MERGEFORMATINET </w:instrText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203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BC86C6" wp14:editId="458B4C7F">
                  <wp:extent cx="2858825" cy="1843644"/>
                  <wp:effectExtent l="0" t="0" r="0" b="0"/>
                  <wp:docPr id="784830666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01" cy="185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31F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50A42CCF" w14:textId="77777777" w:rsidR="00A84C6D" w:rsidRPr="0042031F" w:rsidRDefault="00A84C6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557E621" w14:textId="6B5322E2" w:rsidR="00A84C6D" w:rsidRDefault="006A49B5">
      <w:pPr>
        <w:rPr>
          <w:rFonts w:ascii="Times New Roman" w:eastAsia="Times New Roman" w:hAnsi="Times New Roman" w:cs="Times New Roman"/>
          <w:sz w:val="28"/>
          <w:szCs w:val="28"/>
        </w:rPr>
      </w:pPr>
      <w:r w:rsidRPr="0042031F">
        <w:rPr>
          <w:rFonts w:ascii="Times New Roman" w:eastAsia="Times New Roman" w:hAnsi="Times New Roman" w:cs="Times New Roman"/>
          <w:sz w:val="28"/>
          <w:szCs w:val="28"/>
        </w:rPr>
        <w:t>Ответ: 1,</w:t>
      </w:r>
      <w:r w:rsidR="00A611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3,</w:t>
      </w:r>
      <w:r w:rsidR="00A611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31F">
        <w:rPr>
          <w:rFonts w:ascii="Times New Roman" w:eastAsia="Times New Roman" w:hAnsi="Times New Roman" w:cs="Times New Roman"/>
          <w:sz w:val="28"/>
          <w:szCs w:val="28"/>
        </w:rPr>
        <w:t>5</w:t>
      </w:r>
      <w:r w:rsidR="00D8411D" w:rsidRPr="004203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63F420" w14:textId="77777777" w:rsidR="00A6118A" w:rsidRDefault="00A6118A" w:rsidP="00A6118A">
      <w:pPr>
        <w:pStyle w:val="af8"/>
      </w:pPr>
      <w:r w:rsidRPr="00A31E29">
        <w:t>За каждый верный выбор – 1 балл, за каждый неверный выбор – штраф 1</w:t>
      </w:r>
      <w:r>
        <w:t> </w:t>
      </w:r>
      <w:r w:rsidRPr="00A31E29">
        <w:t>балл, но не менее 0 баллов за задание. Максимум за задание – 3 балла.</w:t>
      </w:r>
    </w:p>
    <w:p w14:paraId="60D3A4BE" w14:textId="77777777" w:rsidR="00A6118A" w:rsidRPr="0042031F" w:rsidRDefault="00A6118A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A6118A" w:rsidRPr="0042031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F1F132D1-FBE8-44EF-ADFD-E0BEC4233D92}"/>
    <w:embedItalic r:id="rId2" w:fontKey="{02D14FA5-4989-445A-AA72-F962E917C4C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DB9E8140-6CF0-4D0F-B871-66FE6EDDE67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0AE2044-04E1-44B1-BCA6-30F715C9F12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24CC"/>
    <w:multiLevelType w:val="multilevel"/>
    <w:tmpl w:val="A372C2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356F9A"/>
    <w:multiLevelType w:val="multilevel"/>
    <w:tmpl w:val="6A6ACD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860D9"/>
    <w:multiLevelType w:val="multilevel"/>
    <w:tmpl w:val="4F388F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73482"/>
    <w:multiLevelType w:val="multilevel"/>
    <w:tmpl w:val="20723992"/>
    <w:lvl w:ilvl="0">
      <w:start w:val="1"/>
      <w:numFmt w:val="decimal"/>
      <w:lvlText w:val="%1)"/>
      <w:lvlJc w:val="left"/>
      <w:pPr>
        <w:ind w:left="720" w:hanging="360"/>
      </w:pPr>
      <w:rPr>
        <w:strike w:val="0"/>
        <w:color w:val="000000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381EFC"/>
    <w:multiLevelType w:val="multilevel"/>
    <w:tmpl w:val="C3DEB2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C6D"/>
    <w:rsid w:val="001C0A8C"/>
    <w:rsid w:val="00244D1A"/>
    <w:rsid w:val="002A4F49"/>
    <w:rsid w:val="00300EDE"/>
    <w:rsid w:val="00355251"/>
    <w:rsid w:val="003F118B"/>
    <w:rsid w:val="0042031F"/>
    <w:rsid w:val="00473AA2"/>
    <w:rsid w:val="005E6003"/>
    <w:rsid w:val="0061697F"/>
    <w:rsid w:val="00616D86"/>
    <w:rsid w:val="00670D1B"/>
    <w:rsid w:val="006A49B5"/>
    <w:rsid w:val="007C0836"/>
    <w:rsid w:val="00860D31"/>
    <w:rsid w:val="0094527D"/>
    <w:rsid w:val="00A6118A"/>
    <w:rsid w:val="00A733FD"/>
    <w:rsid w:val="00A84C6D"/>
    <w:rsid w:val="00BA489B"/>
    <w:rsid w:val="00D34149"/>
    <w:rsid w:val="00D8411D"/>
    <w:rsid w:val="00DD5A0A"/>
    <w:rsid w:val="00F0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E8B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5B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5B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B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5B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5B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5B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5B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5B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5B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B75B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B75B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75B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5B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5BC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5BC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5BC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75BC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75BC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75BC5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B75B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75B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75B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75BC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75BC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75BC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75B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75BC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75BC5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F73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F4555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B3149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149E"/>
    <w:rPr>
      <w:rFonts w:ascii="Tahoma" w:hAnsi="Tahoma" w:cs="Tahoma"/>
      <w:sz w:val="16"/>
      <w:szCs w:val="16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af8">
    <w:name w:val="!_макс"/>
    <w:basedOn w:val="a"/>
    <w:link w:val="af9"/>
    <w:qFormat/>
    <w:rsid w:val="00D34149"/>
    <w:pPr>
      <w:spacing w:before="120" w:after="120"/>
      <w:jc w:val="both"/>
    </w:pPr>
    <w:rPr>
      <w:rFonts w:ascii="Times New Roman" w:eastAsia="Arial" w:hAnsi="Times New Roman" w:cs="Times New Roman"/>
      <w:b/>
      <w:i/>
      <w:color w:val="000000"/>
      <w:sz w:val="28"/>
      <w:szCs w:val="28"/>
    </w:rPr>
  </w:style>
  <w:style w:type="character" w:customStyle="1" w:styleId="af9">
    <w:name w:val="!_макс Знак"/>
    <w:basedOn w:val="a0"/>
    <w:link w:val="af8"/>
    <w:rsid w:val="00D34149"/>
    <w:rPr>
      <w:rFonts w:ascii="Times New Roman" w:eastAsia="Arial" w:hAnsi="Times New Roman" w:cs="Times New Roman"/>
      <w:b/>
      <w:i/>
      <w:color w:val="000000"/>
      <w:sz w:val="28"/>
      <w:szCs w:val="28"/>
    </w:rPr>
  </w:style>
  <w:style w:type="paragraph" w:customStyle="1" w:styleId="afa">
    <w:name w:val="!_задача"/>
    <w:basedOn w:val="a"/>
    <w:link w:val="afb"/>
    <w:qFormat/>
    <w:rsid w:val="00BA489B"/>
    <w:pPr>
      <w:spacing w:before="480" w:after="240"/>
      <w:jc w:val="center"/>
    </w:pPr>
    <w:rPr>
      <w:rFonts w:ascii="Times New Roman" w:eastAsia="Arial" w:hAnsi="Times New Roman" w:cs="Times New Roman"/>
      <w:b/>
      <w:color w:val="000000"/>
      <w:sz w:val="28"/>
      <w:szCs w:val="28"/>
    </w:rPr>
  </w:style>
  <w:style w:type="character" w:customStyle="1" w:styleId="afb">
    <w:name w:val="!_задача Знак"/>
    <w:basedOn w:val="a0"/>
    <w:link w:val="afa"/>
    <w:rsid w:val="00BA489B"/>
    <w:rPr>
      <w:rFonts w:ascii="Times New Roman" w:eastAsia="Arial" w:hAnsi="Times New Roman" w:cs="Times New Roman"/>
      <w:b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5B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5B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B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5B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5B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5B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5B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5B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5B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B75B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B75B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75B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5B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5BC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5BC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5BC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75BC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75BC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75BC5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B75B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75B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75B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75BC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75BC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75BC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75B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75BC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75BC5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F73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F4555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B3149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149E"/>
    <w:rPr>
      <w:rFonts w:ascii="Tahoma" w:hAnsi="Tahoma" w:cs="Tahoma"/>
      <w:sz w:val="16"/>
      <w:szCs w:val="16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af8">
    <w:name w:val="!_макс"/>
    <w:basedOn w:val="a"/>
    <w:link w:val="af9"/>
    <w:qFormat/>
    <w:rsid w:val="00D34149"/>
    <w:pPr>
      <w:spacing w:before="120" w:after="120"/>
      <w:jc w:val="both"/>
    </w:pPr>
    <w:rPr>
      <w:rFonts w:ascii="Times New Roman" w:eastAsia="Arial" w:hAnsi="Times New Roman" w:cs="Times New Roman"/>
      <w:b/>
      <w:i/>
      <w:color w:val="000000"/>
      <w:sz w:val="28"/>
      <w:szCs w:val="28"/>
    </w:rPr>
  </w:style>
  <w:style w:type="character" w:customStyle="1" w:styleId="af9">
    <w:name w:val="!_макс Знак"/>
    <w:basedOn w:val="a0"/>
    <w:link w:val="af8"/>
    <w:rsid w:val="00D34149"/>
    <w:rPr>
      <w:rFonts w:ascii="Times New Roman" w:eastAsia="Arial" w:hAnsi="Times New Roman" w:cs="Times New Roman"/>
      <w:b/>
      <w:i/>
      <w:color w:val="000000"/>
      <w:sz w:val="28"/>
      <w:szCs w:val="28"/>
    </w:rPr>
  </w:style>
  <w:style w:type="paragraph" w:customStyle="1" w:styleId="afa">
    <w:name w:val="!_задача"/>
    <w:basedOn w:val="a"/>
    <w:link w:val="afb"/>
    <w:qFormat/>
    <w:rsid w:val="00BA489B"/>
    <w:pPr>
      <w:spacing w:before="480" w:after="240"/>
      <w:jc w:val="center"/>
    </w:pPr>
    <w:rPr>
      <w:rFonts w:ascii="Times New Roman" w:eastAsia="Arial" w:hAnsi="Times New Roman" w:cs="Times New Roman"/>
      <w:b/>
      <w:color w:val="000000"/>
      <w:sz w:val="28"/>
      <w:szCs w:val="28"/>
    </w:rPr>
  </w:style>
  <w:style w:type="character" w:customStyle="1" w:styleId="afb">
    <w:name w:val="!_задача Знак"/>
    <w:basedOn w:val="a0"/>
    <w:link w:val="afa"/>
    <w:rsid w:val="00BA489B"/>
    <w:rPr>
      <w:rFonts w:ascii="Times New Roman" w:eastAsia="Arial" w:hAnsi="Times New Roman" w:cs="Times New Roman"/>
      <w:b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2y7IYViWsgz3hNRD1iRCiT7n4w==">CgMxLjAyCGguZ2pkZ3hzOAByITF0MmIydW1wejdkN05qSGl4MTl4RGRVRGNHaXFzczd6Sg==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13</Pages>
  <Words>2511</Words>
  <Characters>14313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 Владимир Сергеевич</dc:creator>
  <cp:lastModifiedBy>Kate</cp:lastModifiedBy>
  <cp:revision>19</cp:revision>
  <dcterms:created xsi:type="dcterms:W3CDTF">2024-08-12T09:48:00Z</dcterms:created>
  <dcterms:modified xsi:type="dcterms:W3CDTF">2024-12-24T12:50:00Z</dcterms:modified>
</cp:coreProperties>
</file>